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2C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A6C2C" w:rsidRPr="00B63B81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EA6C2C" w:rsidRPr="00B63B81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№52 «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A6C2C" w:rsidRPr="00B63B81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С.З.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EA6C2C" w:rsidRPr="00B63B81" w:rsidRDefault="00EA6C2C" w:rsidP="00EA6C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Pr="00B63B81" w:rsidRDefault="00EA6C2C" w:rsidP="00EA6C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Pr="00B63B81" w:rsidRDefault="00EA6C2C" w:rsidP="00EA6C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на </w:t>
      </w:r>
      <w:r w:rsidRPr="00B63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13 ДЕКАБРЯ    </w:t>
      </w:r>
      <w:r w:rsidRPr="00B63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2021г. (Сад 10,5 часов)</w:t>
      </w:r>
    </w:p>
    <w:p w:rsidR="00EA6C2C" w:rsidRPr="00B63B81" w:rsidRDefault="00EA6C2C" w:rsidP="00EA6C2C">
      <w:pPr>
        <w:spacing w:before="0" w:beforeAutospacing="0" w:after="20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1</w:t>
      </w:r>
    </w:p>
    <w:tbl>
      <w:tblPr>
        <w:tblStyle w:val="1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709"/>
        <w:gridCol w:w="709"/>
        <w:gridCol w:w="850"/>
        <w:gridCol w:w="567"/>
        <w:gridCol w:w="993"/>
        <w:gridCol w:w="1134"/>
        <w:gridCol w:w="1134"/>
      </w:tblGrid>
      <w:tr w:rsidR="00EA6C2C" w:rsidRPr="00B63B81" w:rsidTr="00650312">
        <w:trPr>
          <w:trHeight w:val="302"/>
        </w:trPr>
        <w:tc>
          <w:tcPr>
            <w:tcW w:w="708" w:type="dxa"/>
            <w:vMerge w:val="restart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8" w:type="dxa"/>
            <w:vMerge w:val="restart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блюда,г</w:t>
            </w:r>
            <w:proofErr w:type="spellEnd"/>
          </w:p>
        </w:tc>
        <w:tc>
          <w:tcPr>
            <w:tcW w:w="2410" w:type="dxa"/>
            <w:gridSpan w:val="3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34" w:type="dxa"/>
            <w:vMerge w:val="restart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</w:tr>
      <w:tr w:rsidR="00EA6C2C" w:rsidRPr="00B63B81" w:rsidTr="00650312">
        <w:trPr>
          <w:trHeight w:val="284"/>
        </w:trPr>
        <w:tc>
          <w:tcPr>
            <w:tcW w:w="708" w:type="dxa"/>
            <w:vMerge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vMerge w:val="restart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rPr>
          <w:trHeight w:val="502"/>
        </w:trPr>
        <w:tc>
          <w:tcPr>
            <w:tcW w:w="708" w:type="dxa"/>
            <w:vMerge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Ясли</w:t>
            </w:r>
          </w:p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81">
              <w:rPr>
                <w:rFonts w:ascii="Times New Roman" w:hAnsi="Times New Roman" w:cs="Times New Roman"/>
                <w:sz w:val="20"/>
                <w:szCs w:val="20"/>
              </w:rPr>
              <w:t>с 3-7 лет</w:t>
            </w:r>
          </w:p>
        </w:tc>
        <w:tc>
          <w:tcPr>
            <w:tcW w:w="850" w:type="dxa"/>
            <w:vMerge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708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7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708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кукурузная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37,44</w:t>
            </w:r>
          </w:p>
        </w:tc>
        <w:tc>
          <w:tcPr>
            <w:tcW w:w="1134" w:type="dxa"/>
          </w:tcPr>
          <w:p w:rsidR="00EA6C2C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708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708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828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708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7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708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708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7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708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6C2C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 свежий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50,28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708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клецками и с мясом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708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28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Капуста тушенная с мясом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708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708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8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</w:tr>
      <w:tr w:rsidR="00EA6C2C" w:rsidRPr="00B63B81" w:rsidTr="00650312">
        <w:tc>
          <w:tcPr>
            <w:tcW w:w="708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828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708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7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708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6C2C" w:rsidRPr="00191ED9" w:rsidRDefault="00EA6C2C" w:rsidP="006503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708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6C2C" w:rsidRPr="00191ED9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708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6C2C" w:rsidRPr="00BE38B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708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708" w:type="dxa"/>
          </w:tcPr>
          <w:p w:rsidR="00EA6C2C" w:rsidRPr="00327AC5" w:rsidRDefault="00EA6C2C" w:rsidP="006503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AC5">
              <w:rPr>
                <w:rFonts w:ascii="Times New Roman" w:hAnsi="Times New Roman" w:cs="Times New Roman"/>
                <w:sz w:val="18"/>
                <w:szCs w:val="18"/>
              </w:rPr>
              <w:t>ИТОГО за день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6C2C" w:rsidRPr="002771B0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B0">
              <w:rPr>
                <w:rFonts w:ascii="Times New Roman" w:hAnsi="Times New Roman" w:cs="Times New Roman"/>
                <w:b/>
                <w:sz w:val="24"/>
                <w:szCs w:val="24"/>
              </w:rPr>
              <w:t>1373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6C2C" w:rsidRPr="002771B0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B0">
              <w:rPr>
                <w:rFonts w:ascii="Times New Roman" w:hAnsi="Times New Roman" w:cs="Times New Roman"/>
                <w:b/>
                <w:sz w:val="24"/>
                <w:szCs w:val="24"/>
              </w:rPr>
              <w:t>1675</w:t>
            </w:r>
          </w:p>
        </w:tc>
        <w:tc>
          <w:tcPr>
            <w:tcW w:w="850" w:type="dxa"/>
          </w:tcPr>
          <w:p w:rsidR="00EA6C2C" w:rsidRPr="002771B0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B0">
              <w:rPr>
                <w:rFonts w:ascii="Times New Roman" w:hAnsi="Times New Roman" w:cs="Times New Roman"/>
                <w:b/>
                <w:sz w:val="24"/>
                <w:szCs w:val="24"/>
              </w:rPr>
              <w:t>53,43</w:t>
            </w:r>
          </w:p>
        </w:tc>
        <w:tc>
          <w:tcPr>
            <w:tcW w:w="567" w:type="dxa"/>
          </w:tcPr>
          <w:p w:rsidR="00EA6C2C" w:rsidRPr="002771B0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B0">
              <w:rPr>
                <w:rFonts w:ascii="Times New Roman" w:hAnsi="Times New Roman" w:cs="Times New Roman"/>
                <w:b/>
                <w:sz w:val="24"/>
                <w:szCs w:val="24"/>
              </w:rPr>
              <w:t>53,92</w:t>
            </w:r>
          </w:p>
        </w:tc>
        <w:tc>
          <w:tcPr>
            <w:tcW w:w="993" w:type="dxa"/>
          </w:tcPr>
          <w:p w:rsidR="00EA6C2C" w:rsidRPr="002771B0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B0">
              <w:rPr>
                <w:rFonts w:ascii="Times New Roman" w:hAnsi="Times New Roman" w:cs="Times New Roman"/>
                <w:b/>
                <w:sz w:val="24"/>
                <w:szCs w:val="24"/>
              </w:rPr>
              <w:t>220,45</w:t>
            </w:r>
          </w:p>
        </w:tc>
        <w:tc>
          <w:tcPr>
            <w:tcW w:w="1134" w:type="dxa"/>
          </w:tcPr>
          <w:p w:rsidR="00EA6C2C" w:rsidRPr="002771B0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B0">
              <w:rPr>
                <w:rFonts w:ascii="Times New Roman" w:hAnsi="Times New Roman" w:cs="Times New Roman"/>
                <w:b/>
                <w:sz w:val="24"/>
                <w:szCs w:val="24"/>
              </w:rPr>
              <w:t>1893,36</w:t>
            </w:r>
          </w:p>
        </w:tc>
        <w:tc>
          <w:tcPr>
            <w:tcW w:w="1134" w:type="dxa"/>
          </w:tcPr>
          <w:p w:rsidR="00EA6C2C" w:rsidRPr="002771B0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6C2C" w:rsidRPr="00B63B81" w:rsidRDefault="00EA6C2C" w:rsidP="00EA6C2C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Pr="00B63B81" w:rsidRDefault="00EA6C2C" w:rsidP="00EA6C2C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Заместитель по АХЧ Климова А.Б.</w:t>
      </w:r>
    </w:p>
    <w:p w:rsidR="00EA6C2C" w:rsidRPr="00B63B81" w:rsidRDefault="00EA6C2C" w:rsidP="00EA6C2C">
      <w:pPr>
        <w:spacing w:before="0" w:beforeAutospacing="0" w:after="20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Pr="00B63B81" w:rsidRDefault="00EA6C2C" w:rsidP="00EA6C2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Pr="00B63B81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Pr="00B63B81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EA6C2C" w:rsidRPr="00B63B81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№52 «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A6C2C" w:rsidRPr="00B63B81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С.З.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EA6C2C" w:rsidRPr="00B63B81" w:rsidRDefault="00EA6C2C" w:rsidP="00EA6C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Pr="00B63B81" w:rsidRDefault="00EA6C2C" w:rsidP="00EA6C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Pr="00B63B81" w:rsidRDefault="00EA6C2C" w:rsidP="00EA6C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на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14 ДЕКАБРЯ     </w:t>
      </w: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_2021г. (Сад 10,5 часов)</w:t>
      </w:r>
    </w:p>
    <w:p w:rsidR="00EA6C2C" w:rsidRPr="00B63B81" w:rsidRDefault="00EA6C2C" w:rsidP="00EA6C2C">
      <w:pPr>
        <w:spacing w:before="0" w:beforeAutospacing="0" w:after="20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2</w:t>
      </w:r>
    </w:p>
    <w:tbl>
      <w:tblPr>
        <w:tblStyle w:val="1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703"/>
        <w:gridCol w:w="715"/>
        <w:gridCol w:w="850"/>
        <w:gridCol w:w="567"/>
        <w:gridCol w:w="993"/>
        <w:gridCol w:w="1275"/>
        <w:gridCol w:w="993"/>
      </w:tblGrid>
      <w:tr w:rsidR="00EA6C2C" w:rsidRPr="00B63B81" w:rsidTr="00650312">
        <w:trPr>
          <w:trHeight w:val="302"/>
        </w:trPr>
        <w:tc>
          <w:tcPr>
            <w:tcW w:w="850" w:type="dxa"/>
            <w:vMerge w:val="restart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410" w:type="dxa"/>
            <w:gridSpan w:val="3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993" w:type="dxa"/>
            <w:vMerge w:val="restart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</w:p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EA6C2C" w:rsidRPr="00B63B81" w:rsidTr="00650312">
        <w:trPr>
          <w:trHeight w:val="284"/>
        </w:trPr>
        <w:tc>
          <w:tcPr>
            <w:tcW w:w="850" w:type="dxa"/>
            <w:vMerge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vMerge w:val="restart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5" w:type="dxa"/>
            <w:vMerge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rPr>
          <w:trHeight w:val="502"/>
        </w:trPr>
        <w:tc>
          <w:tcPr>
            <w:tcW w:w="850" w:type="dxa"/>
            <w:vMerge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Ясли</w:t>
            </w:r>
          </w:p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 1-3 лет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Сад</w:t>
            </w:r>
          </w:p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 3-7 лет</w:t>
            </w:r>
          </w:p>
        </w:tc>
        <w:tc>
          <w:tcPr>
            <w:tcW w:w="850" w:type="dxa"/>
            <w:vMerge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86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рисом 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275" w:type="dxa"/>
          </w:tcPr>
          <w:p w:rsidR="00EA6C2C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с сыром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30/3/9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B63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275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275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75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перловый с мясом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1275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68,35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686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  <w:tc>
          <w:tcPr>
            <w:tcW w:w="1275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из говядины 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275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6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соус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75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6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 из свежих ягод (клюква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275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EA6C2C" w:rsidRPr="00B63B81" w:rsidTr="00650312"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275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</w:t>
            </w: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олдник</w:t>
            </w:r>
          </w:p>
        </w:tc>
        <w:tc>
          <w:tcPr>
            <w:tcW w:w="70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6" w:type="dxa"/>
          </w:tcPr>
          <w:p w:rsidR="00EA6C2C" w:rsidRPr="00BC742D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70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rPr>
          <w:trHeight w:val="491"/>
        </w:trPr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6" w:type="dxa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и с изюмом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Молоком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100/20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120/20</w:t>
            </w:r>
          </w:p>
        </w:tc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567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275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475,3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EA6C2C" w:rsidRPr="00B96DF2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1311</w:t>
            </w:r>
          </w:p>
        </w:tc>
        <w:tc>
          <w:tcPr>
            <w:tcW w:w="715" w:type="dxa"/>
          </w:tcPr>
          <w:p w:rsidR="00EA6C2C" w:rsidRPr="00B96DF2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1591</w:t>
            </w:r>
          </w:p>
        </w:tc>
        <w:tc>
          <w:tcPr>
            <w:tcW w:w="850" w:type="dxa"/>
          </w:tcPr>
          <w:p w:rsidR="00EA6C2C" w:rsidRPr="00B96DF2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2">
              <w:rPr>
                <w:rFonts w:ascii="Times New Roman" w:hAnsi="Times New Roman" w:cs="Times New Roman"/>
                <w:b/>
                <w:sz w:val="24"/>
                <w:szCs w:val="24"/>
              </w:rPr>
              <w:t>55,31</w:t>
            </w:r>
          </w:p>
        </w:tc>
        <w:tc>
          <w:tcPr>
            <w:tcW w:w="567" w:type="dxa"/>
          </w:tcPr>
          <w:p w:rsidR="00EA6C2C" w:rsidRPr="00B96DF2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2">
              <w:rPr>
                <w:rFonts w:ascii="Times New Roman" w:hAnsi="Times New Roman" w:cs="Times New Roman"/>
                <w:b/>
                <w:sz w:val="24"/>
                <w:szCs w:val="24"/>
              </w:rPr>
              <w:t>52,64</w:t>
            </w:r>
          </w:p>
        </w:tc>
        <w:tc>
          <w:tcPr>
            <w:tcW w:w="993" w:type="dxa"/>
          </w:tcPr>
          <w:p w:rsidR="00EA6C2C" w:rsidRPr="00B96DF2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2">
              <w:rPr>
                <w:rFonts w:ascii="Times New Roman" w:hAnsi="Times New Roman" w:cs="Times New Roman"/>
                <w:b/>
                <w:sz w:val="24"/>
                <w:szCs w:val="24"/>
              </w:rPr>
              <w:t>212,7</w:t>
            </w:r>
          </w:p>
        </w:tc>
        <w:tc>
          <w:tcPr>
            <w:tcW w:w="1275" w:type="dxa"/>
          </w:tcPr>
          <w:p w:rsidR="00EA6C2C" w:rsidRPr="00B96DF2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2">
              <w:rPr>
                <w:rFonts w:ascii="Times New Roman" w:hAnsi="Times New Roman" w:cs="Times New Roman"/>
                <w:b/>
                <w:sz w:val="24"/>
                <w:szCs w:val="24"/>
              </w:rPr>
              <w:t>1630,25</w:t>
            </w:r>
          </w:p>
        </w:tc>
        <w:tc>
          <w:tcPr>
            <w:tcW w:w="993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C2C" w:rsidRPr="00B63B81" w:rsidRDefault="00EA6C2C" w:rsidP="00EA6C2C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итель: Заместитель по АХЧ Климов</w:t>
      </w: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 А.Б.</w:t>
      </w:r>
    </w:p>
    <w:p w:rsidR="00EA6C2C" w:rsidRPr="00B63B81" w:rsidRDefault="00EA6C2C" w:rsidP="00EA6C2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Pr="00B63B81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EA6C2C" w:rsidRPr="00B63B81" w:rsidRDefault="00EA6C2C" w:rsidP="00EA6C2C">
      <w:pPr>
        <w:spacing w:before="0" w:beforeAutospacing="0" w:after="0" w:afterAutospacing="0"/>
        <w:rPr>
          <w:rFonts w:ascii="Times New Roman" w:eastAsia="Times New Roman" w:hAnsi="Times New Roman" w:cs="Times New Roman"/>
          <w:lang w:eastAsia="ru-RU"/>
        </w:rPr>
      </w:pPr>
    </w:p>
    <w:p w:rsidR="00EA6C2C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Pr="00B63B81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EA6C2C" w:rsidRPr="00B63B81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№52 «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</w:p>
    <w:p w:rsidR="00EA6C2C" w:rsidRPr="00B63B81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С.З.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EA6C2C" w:rsidRPr="00B63B81" w:rsidRDefault="00EA6C2C" w:rsidP="00EA6C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Pr="00B63B81" w:rsidRDefault="00EA6C2C" w:rsidP="00EA6C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Pr="00B63B81" w:rsidRDefault="00EA6C2C" w:rsidP="00EA6C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на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15 ДЕКАБРЯ       </w:t>
      </w: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 (Сад 10,5 часов)</w:t>
      </w:r>
    </w:p>
    <w:p w:rsidR="00EA6C2C" w:rsidRPr="00B63B81" w:rsidRDefault="00EA6C2C" w:rsidP="00EA6C2C">
      <w:pPr>
        <w:spacing w:before="0" w:beforeAutospacing="0" w:after="20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3</w:t>
      </w:r>
    </w:p>
    <w:tbl>
      <w:tblPr>
        <w:tblStyle w:val="1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737"/>
        <w:gridCol w:w="16"/>
        <w:gridCol w:w="665"/>
        <w:gridCol w:w="850"/>
        <w:gridCol w:w="567"/>
        <w:gridCol w:w="993"/>
        <w:gridCol w:w="1134"/>
        <w:gridCol w:w="1134"/>
      </w:tblGrid>
      <w:tr w:rsidR="00EA6C2C" w:rsidRPr="00B63B81" w:rsidTr="00650312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     </w:t>
            </w:r>
          </w:p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EA6C2C" w:rsidRPr="00B63B81" w:rsidTr="00650312">
        <w:trPr>
          <w:trHeight w:val="318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rPr>
          <w:trHeight w:val="469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Ясли</w:t>
            </w:r>
          </w:p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 1-3 лет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Сад</w:t>
            </w:r>
          </w:p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 3-7 лет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</w:t>
            </w:r>
          </w:p>
        </w:tc>
        <w:tc>
          <w:tcPr>
            <w:tcW w:w="75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 с джемом</w:t>
            </w:r>
          </w:p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30/3/7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150/15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420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C2C" w:rsidRPr="00B63B81" w:rsidTr="00650312">
        <w:trPr>
          <w:trHeight w:val="3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пюре картофельный с мясом 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Лапша отварная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изюма и кураги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EA6C2C" w:rsidRPr="00B63B81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</w:t>
            </w: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«Снежок»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Сосиска в тесте</w:t>
            </w:r>
          </w:p>
        </w:tc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6C2C" w:rsidRPr="00AF043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31">
              <w:rPr>
                <w:rFonts w:ascii="Times New Roman" w:hAnsi="Times New Roman" w:cs="Times New Roman"/>
                <w:b/>
                <w:sz w:val="24"/>
                <w:szCs w:val="24"/>
              </w:rPr>
              <w:t>1385</w:t>
            </w:r>
          </w:p>
        </w:tc>
        <w:tc>
          <w:tcPr>
            <w:tcW w:w="6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AF043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1655</w:t>
            </w:r>
          </w:p>
          <w:p w:rsidR="00EA6C2C" w:rsidRPr="00AF043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AF043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31">
              <w:rPr>
                <w:rFonts w:ascii="Times New Roman" w:hAnsi="Times New Roman" w:cs="Times New Roman"/>
                <w:b/>
                <w:sz w:val="24"/>
                <w:szCs w:val="24"/>
              </w:rPr>
              <w:t>49,14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AF043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31">
              <w:rPr>
                <w:rFonts w:ascii="Times New Roman" w:hAnsi="Times New Roman" w:cs="Times New Roman"/>
                <w:b/>
                <w:sz w:val="24"/>
                <w:szCs w:val="24"/>
              </w:rPr>
              <w:t>74,48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AF043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31">
              <w:rPr>
                <w:rFonts w:ascii="Times New Roman" w:hAnsi="Times New Roman" w:cs="Times New Roman"/>
                <w:b/>
                <w:sz w:val="24"/>
                <w:szCs w:val="24"/>
              </w:rPr>
              <w:t>219,02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AF043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31">
              <w:rPr>
                <w:rFonts w:ascii="Times New Roman" w:hAnsi="Times New Roman" w:cs="Times New Roman"/>
                <w:b/>
                <w:sz w:val="24"/>
                <w:szCs w:val="24"/>
              </w:rPr>
              <w:t>1695,52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AF043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6C2C" w:rsidRDefault="00EA6C2C" w:rsidP="00EA6C2C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по АХЧ Климова А.Б.</w:t>
      </w:r>
    </w:p>
    <w:p w:rsidR="00EA6C2C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Default="00EA6C2C" w:rsidP="00EA6C2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Pr="00B63B81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EA6C2C" w:rsidRPr="00B63B81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№52 «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A6C2C" w:rsidRPr="00B63B81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С.З. </w:t>
      </w:r>
      <w:proofErr w:type="spellStart"/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EA6C2C" w:rsidRPr="00B63B81" w:rsidRDefault="00EA6C2C" w:rsidP="00EA6C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Pr="00B63B81" w:rsidRDefault="00EA6C2C" w:rsidP="00EA6C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Pr="00B63B81" w:rsidRDefault="00EA6C2C" w:rsidP="00EA6C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на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16 ДЕКАБРЯ       </w:t>
      </w: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2021г. (Сад 10,5 часов)</w:t>
      </w:r>
    </w:p>
    <w:p w:rsidR="00EA6C2C" w:rsidRPr="00B63B81" w:rsidRDefault="00EA6C2C" w:rsidP="00EA6C2C">
      <w:pPr>
        <w:spacing w:before="0" w:beforeAutospacing="0" w:after="20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4</w:t>
      </w:r>
    </w:p>
    <w:tbl>
      <w:tblPr>
        <w:tblStyle w:val="1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720"/>
        <w:gridCol w:w="698"/>
        <w:gridCol w:w="850"/>
        <w:gridCol w:w="567"/>
        <w:gridCol w:w="993"/>
        <w:gridCol w:w="1134"/>
        <w:gridCol w:w="1134"/>
      </w:tblGrid>
      <w:tr w:rsidR="00EA6C2C" w:rsidRPr="00B63B81" w:rsidTr="00650312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EA6C2C" w:rsidRPr="00B63B81" w:rsidTr="00650312">
        <w:trPr>
          <w:trHeight w:val="385"/>
        </w:trPr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rPr>
          <w:trHeight w:val="419"/>
        </w:trPr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Ясли</w:t>
            </w:r>
          </w:p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 1-3 лет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Сад</w:t>
            </w:r>
          </w:p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B63B81">
              <w:rPr>
                <w:rFonts w:ascii="Times New Roman" w:hAnsi="Times New Roman" w:cs="Times New Roman"/>
              </w:rPr>
              <w:t>с 3-7 лет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пшенная на молоке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маслом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150/9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с курагой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rPr>
          <w:trHeight w:val="25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(ягодный)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653FE3" w:rsidRDefault="00EA6C2C" w:rsidP="00650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FE3">
              <w:rPr>
                <w:rFonts w:ascii="Times New Roman" w:hAnsi="Times New Roman" w:cs="Times New Roman"/>
                <w:sz w:val="20"/>
                <w:szCs w:val="20"/>
              </w:rPr>
              <w:t>Аскорбин.кислота</w:t>
            </w:r>
            <w:proofErr w:type="spellEnd"/>
          </w:p>
        </w:tc>
      </w:tr>
      <w:tr w:rsidR="00EA6C2C" w:rsidRPr="00B63B81" w:rsidTr="0065031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701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</w:t>
            </w:r>
            <w:r w:rsidRPr="00B63B81">
              <w:rPr>
                <w:rFonts w:ascii="Times New Roman" w:hAnsi="Times New Roman" w:cs="Times New Roman"/>
                <w:b/>
                <w:sz w:val="24"/>
                <w:szCs w:val="24"/>
              </w:rPr>
              <w:t>олдник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*Йогурт*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4A1EEE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Макаронник с печенью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2C" w:rsidRPr="00B63B81" w:rsidTr="0065031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B63B81" w:rsidRDefault="00EA6C2C" w:rsidP="00650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6C2C" w:rsidRPr="00B63B81" w:rsidRDefault="00EA6C2C" w:rsidP="0065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C56DD8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D8">
              <w:rPr>
                <w:rFonts w:ascii="Times New Roman" w:hAnsi="Times New Roman" w:cs="Times New Roman"/>
                <w:b/>
                <w:sz w:val="24"/>
                <w:szCs w:val="24"/>
              </w:rPr>
              <w:t>1352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C56DD8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D8">
              <w:rPr>
                <w:rFonts w:ascii="Times New Roman" w:hAnsi="Times New Roman" w:cs="Times New Roman"/>
                <w:b/>
                <w:sz w:val="24"/>
                <w:szCs w:val="24"/>
              </w:rPr>
              <w:t>1578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C56DD8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D8">
              <w:rPr>
                <w:rFonts w:ascii="Times New Roman" w:hAnsi="Times New Roman" w:cs="Times New Roman"/>
                <w:b/>
                <w:sz w:val="24"/>
                <w:szCs w:val="24"/>
              </w:rPr>
              <w:t>70,7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C56DD8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D8">
              <w:rPr>
                <w:rFonts w:ascii="Times New Roman" w:hAnsi="Times New Roman" w:cs="Times New Roman"/>
                <w:b/>
                <w:sz w:val="24"/>
                <w:szCs w:val="24"/>
              </w:rPr>
              <w:t>43,586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C56DD8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D8">
              <w:rPr>
                <w:rFonts w:ascii="Times New Roman" w:hAnsi="Times New Roman" w:cs="Times New Roman"/>
                <w:b/>
                <w:sz w:val="24"/>
                <w:szCs w:val="24"/>
              </w:rPr>
              <w:t>224,73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C56DD8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D8">
              <w:rPr>
                <w:rFonts w:ascii="Times New Roman" w:hAnsi="Times New Roman" w:cs="Times New Roman"/>
                <w:b/>
                <w:sz w:val="24"/>
                <w:szCs w:val="24"/>
              </w:rPr>
              <w:t>1663,98</w:t>
            </w:r>
          </w:p>
        </w:tc>
        <w:tc>
          <w:tcPr>
            <w:tcW w:w="1134" w:type="dxa"/>
          </w:tcPr>
          <w:p w:rsidR="00EA6C2C" w:rsidRPr="00C56DD8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6C2C" w:rsidRPr="00B63B81" w:rsidRDefault="00EA6C2C" w:rsidP="00EA6C2C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Заместитель по АХЧ Климова А.Б.</w:t>
      </w:r>
    </w:p>
    <w:p w:rsidR="00EA6C2C" w:rsidRPr="00721EB5" w:rsidRDefault="00EA6C2C" w:rsidP="00EA6C2C">
      <w:pPr>
        <w:tabs>
          <w:tab w:val="left" w:pos="988"/>
          <w:tab w:val="right" w:pos="9355"/>
        </w:tabs>
        <w:spacing w:before="0" w:beforeAutospacing="0" w:after="200" w:afterAutospacing="0"/>
        <w:rPr>
          <w:rFonts w:ascii="Times New Roman" w:eastAsia="Times New Roman" w:hAnsi="Times New Roman" w:cs="Times New Roman"/>
          <w:lang w:eastAsia="ru-RU"/>
        </w:rPr>
      </w:pPr>
    </w:p>
    <w:p w:rsidR="00EA6C2C" w:rsidRDefault="00EA6C2C" w:rsidP="00EA6C2C">
      <w:pPr>
        <w:tabs>
          <w:tab w:val="left" w:pos="988"/>
          <w:tab w:val="right" w:pos="9355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Pr="004E5F35" w:rsidRDefault="00EA6C2C" w:rsidP="00EA6C2C">
      <w:pPr>
        <w:tabs>
          <w:tab w:val="left" w:pos="988"/>
          <w:tab w:val="right" w:pos="9355"/>
        </w:tabs>
        <w:spacing w:before="0" w:beforeAutospacing="0" w:after="0" w:afterAutospacing="0"/>
        <w:rPr>
          <w:rFonts w:ascii="Times New Roman" w:eastAsia="Times New Roman" w:hAnsi="Times New Roman" w:cs="Times New Roman"/>
          <w:lang w:eastAsia="ru-RU"/>
        </w:rPr>
      </w:pPr>
    </w:p>
    <w:p w:rsidR="00EA6C2C" w:rsidRPr="004E5F35" w:rsidRDefault="00EA6C2C" w:rsidP="00EA6C2C">
      <w:pPr>
        <w:tabs>
          <w:tab w:val="left" w:pos="988"/>
          <w:tab w:val="right" w:pos="9355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eastAsia="ru-RU"/>
        </w:rPr>
      </w:pPr>
      <w:r w:rsidRPr="004E5F35">
        <w:rPr>
          <w:rFonts w:ascii="Times New Roman" w:eastAsia="Times New Roman" w:hAnsi="Times New Roman" w:cs="Times New Roman"/>
          <w:lang w:eastAsia="ru-RU"/>
        </w:rPr>
        <w:t xml:space="preserve"> Утверждаю:</w:t>
      </w:r>
    </w:p>
    <w:p w:rsidR="00EA6C2C" w:rsidRPr="004E5F35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eastAsia="ru-RU"/>
        </w:rPr>
      </w:pPr>
      <w:r w:rsidRPr="004E5F35">
        <w:rPr>
          <w:rFonts w:ascii="Times New Roman" w:eastAsia="Times New Roman" w:hAnsi="Times New Roman" w:cs="Times New Roman"/>
          <w:lang w:eastAsia="ru-RU"/>
        </w:rPr>
        <w:t>Заведующий МАДОУ №52 «</w:t>
      </w:r>
      <w:proofErr w:type="spellStart"/>
      <w:r w:rsidRPr="004E5F35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4E5F3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E5F35">
        <w:rPr>
          <w:rFonts w:ascii="Times New Roman" w:eastAsia="Times New Roman" w:hAnsi="Times New Roman" w:cs="Times New Roman"/>
          <w:lang w:eastAsia="ru-RU"/>
        </w:rPr>
        <w:t>ганга</w:t>
      </w:r>
      <w:proofErr w:type="spellEnd"/>
      <w:r w:rsidRPr="004E5F35">
        <w:rPr>
          <w:rFonts w:ascii="Times New Roman" w:eastAsia="Times New Roman" w:hAnsi="Times New Roman" w:cs="Times New Roman"/>
          <w:lang w:eastAsia="ru-RU"/>
        </w:rPr>
        <w:t>»</w:t>
      </w:r>
    </w:p>
    <w:p w:rsidR="00EA6C2C" w:rsidRPr="004E5F35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eastAsia="ru-RU"/>
        </w:rPr>
      </w:pPr>
      <w:r w:rsidRPr="004E5F35">
        <w:rPr>
          <w:rFonts w:ascii="Times New Roman" w:eastAsia="Times New Roman" w:hAnsi="Times New Roman" w:cs="Times New Roman"/>
          <w:lang w:eastAsia="ru-RU"/>
        </w:rPr>
        <w:t xml:space="preserve">___________ С.З. </w:t>
      </w:r>
      <w:proofErr w:type="spellStart"/>
      <w:r w:rsidRPr="004E5F35">
        <w:rPr>
          <w:rFonts w:ascii="Times New Roman" w:eastAsia="Times New Roman" w:hAnsi="Times New Roman" w:cs="Times New Roman"/>
          <w:lang w:eastAsia="ru-RU"/>
        </w:rPr>
        <w:t>Цыренжапова</w:t>
      </w:r>
      <w:proofErr w:type="spellEnd"/>
    </w:p>
    <w:p w:rsidR="00EA6C2C" w:rsidRPr="004E5F35" w:rsidRDefault="00EA6C2C" w:rsidP="00EA6C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A6C2C" w:rsidRPr="004E5F35" w:rsidRDefault="00EA6C2C" w:rsidP="00EA6C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A6C2C" w:rsidRPr="004E5F35" w:rsidRDefault="00EA6C2C" w:rsidP="00EA6C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eastAsia="ru-RU"/>
        </w:rPr>
      </w:pPr>
      <w:r w:rsidRPr="004E5F35">
        <w:rPr>
          <w:rFonts w:ascii="Times New Roman" w:eastAsia="Times New Roman" w:hAnsi="Times New Roman" w:cs="Times New Roman"/>
          <w:lang w:eastAsia="ru-RU"/>
        </w:rPr>
        <w:t>Меню на __</w:t>
      </w:r>
      <w:r w:rsidRPr="004E5F35">
        <w:rPr>
          <w:rFonts w:ascii="Times New Roman" w:eastAsia="Times New Roman" w:hAnsi="Times New Roman" w:cs="Times New Roman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17 ДЕКАБРЯ   </w:t>
      </w:r>
      <w:r w:rsidRPr="004E5F35">
        <w:rPr>
          <w:rFonts w:ascii="Times New Roman" w:eastAsia="Times New Roman" w:hAnsi="Times New Roman" w:cs="Times New Roman"/>
          <w:lang w:eastAsia="ru-RU"/>
        </w:rPr>
        <w:t>__ 2021г. (Сад 10,5 часов)</w:t>
      </w:r>
    </w:p>
    <w:p w:rsidR="00EA6C2C" w:rsidRPr="004E5F35" w:rsidRDefault="00EA6C2C" w:rsidP="00EA6C2C">
      <w:pPr>
        <w:tabs>
          <w:tab w:val="left" w:pos="2679"/>
        </w:tabs>
        <w:spacing w:before="0" w:beforeAutospacing="0" w:after="200" w:afterAutospacing="0"/>
        <w:rPr>
          <w:rFonts w:ascii="Times New Roman" w:eastAsia="Times New Roman" w:hAnsi="Times New Roman" w:cs="Times New Roman"/>
          <w:b/>
          <w:lang w:eastAsia="ru-RU"/>
        </w:rPr>
      </w:pPr>
      <w:r w:rsidRPr="004E5F35">
        <w:rPr>
          <w:rFonts w:ascii="Times New Roman" w:eastAsia="Times New Roman" w:hAnsi="Times New Roman" w:cs="Times New Roman"/>
          <w:b/>
          <w:lang w:eastAsia="ru-RU"/>
        </w:rPr>
        <w:t>День 5</w:t>
      </w:r>
    </w:p>
    <w:tbl>
      <w:tblPr>
        <w:tblStyle w:val="10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636"/>
        <w:gridCol w:w="782"/>
        <w:gridCol w:w="709"/>
        <w:gridCol w:w="141"/>
        <w:gridCol w:w="567"/>
        <w:gridCol w:w="993"/>
        <w:gridCol w:w="1134"/>
        <w:gridCol w:w="1134"/>
      </w:tblGrid>
      <w:tr w:rsidR="00EA6C2C" w:rsidRPr="00DC47C6" w:rsidTr="00650312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DC47C6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DC47C6">
              <w:rPr>
                <w:rFonts w:ascii="Times New Roman" w:hAnsi="Times New Roman" w:cs="Times New Roman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DC47C6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DC47C6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DC47C6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DC47C6">
              <w:rPr>
                <w:rFonts w:ascii="Times New Roman" w:hAnsi="Times New Roman" w:cs="Times New Roman"/>
              </w:rPr>
              <w:t>Выход блюда, г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DC47C6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DC47C6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DC47C6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47C6">
              <w:rPr>
                <w:rFonts w:ascii="Times New Roman" w:hAnsi="Times New Roman" w:cs="Times New Roman"/>
              </w:rPr>
              <w:t>Энергетич</w:t>
            </w:r>
            <w:proofErr w:type="spellEnd"/>
            <w:r w:rsidRPr="00DC47C6">
              <w:rPr>
                <w:rFonts w:ascii="Times New Roman" w:hAnsi="Times New Roman" w:cs="Times New Roman"/>
              </w:rPr>
              <w:t>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6C2C" w:rsidRPr="00DC47C6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DC47C6">
              <w:rPr>
                <w:rFonts w:ascii="Times New Roman" w:hAnsi="Times New Roman" w:cs="Times New Roman"/>
              </w:rPr>
              <w:t xml:space="preserve">Витамин     </w:t>
            </w:r>
          </w:p>
          <w:p w:rsidR="00EA6C2C" w:rsidRPr="00DC47C6" w:rsidRDefault="00EA6C2C" w:rsidP="00650312">
            <w:pPr>
              <w:rPr>
                <w:rFonts w:ascii="Times New Roman" w:hAnsi="Times New Roman" w:cs="Times New Roman"/>
              </w:rPr>
            </w:pPr>
          </w:p>
          <w:p w:rsidR="00EA6C2C" w:rsidRPr="00DC47C6" w:rsidRDefault="00EA6C2C" w:rsidP="00650312">
            <w:pPr>
              <w:rPr>
                <w:rFonts w:ascii="Times New Roman" w:hAnsi="Times New Roman" w:cs="Times New Roman"/>
              </w:rPr>
            </w:pPr>
            <w:r w:rsidRPr="00DC47C6">
              <w:rPr>
                <w:rFonts w:ascii="Times New Roman" w:hAnsi="Times New Roman" w:cs="Times New Roman"/>
              </w:rPr>
              <w:t xml:space="preserve">       С</w:t>
            </w:r>
          </w:p>
        </w:tc>
      </w:tr>
      <w:tr w:rsidR="00EA6C2C" w:rsidRPr="00DC47C6" w:rsidTr="00650312">
        <w:trPr>
          <w:trHeight w:val="276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2C" w:rsidRPr="00DC47C6" w:rsidRDefault="00EA6C2C" w:rsidP="00650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2C" w:rsidRPr="00DC47C6" w:rsidRDefault="00EA6C2C" w:rsidP="00650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A6C2C" w:rsidRPr="00DC47C6" w:rsidRDefault="00EA6C2C" w:rsidP="00650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DC47C6" w:rsidRDefault="00EA6C2C" w:rsidP="00650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7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DC47C6" w:rsidRDefault="00EA6C2C" w:rsidP="00650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7C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DC47C6" w:rsidRDefault="00EA6C2C" w:rsidP="00650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7C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2C" w:rsidRPr="00DC47C6" w:rsidRDefault="00EA6C2C" w:rsidP="00650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C2C" w:rsidRPr="00DC47C6" w:rsidRDefault="00EA6C2C" w:rsidP="00650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C2C" w:rsidRPr="00DC47C6" w:rsidTr="00650312">
        <w:trPr>
          <w:trHeight w:val="553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C2C" w:rsidRPr="00DC47C6" w:rsidRDefault="00EA6C2C" w:rsidP="00650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C2C" w:rsidRPr="00DC47C6" w:rsidRDefault="00EA6C2C" w:rsidP="00650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DC47C6" w:rsidRDefault="00EA6C2C" w:rsidP="00650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7C6">
              <w:rPr>
                <w:rFonts w:ascii="Times New Roman" w:hAnsi="Times New Roman" w:cs="Times New Roman"/>
                <w:sz w:val="20"/>
                <w:szCs w:val="20"/>
              </w:rPr>
              <w:t>Ясли</w:t>
            </w:r>
          </w:p>
          <w:p w:rsidR="00EA6C2C" w:rsidRPr="00DC47C6" w:rsidRDefault="00EA6C2C" w:rsidP="00650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7C6">
              <w:rPr>
                <w:rFonts w:ascii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DC47C6" w:rsidRDefault="00EA6C2C" w:rsidP="00650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7C6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  <w:p w:rsidR="00EA6C2C" w:rsidRPr="00DC47C6" w:rsidRDefault="00EA6C2C" w:rsidP="00650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7C6">
              <w:rPr>
                <w:rFonts w:ascii="Times New Roman" w:hAnsi="Times New Roman" w:cs="Times New Roman"/>
                <w:sz w:val="20"/>
                <w:szCs w:val="20"/>
              </w:rPr>
              <w:t>с 3-7 лет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DC47C6" w:rsidRDefault="00EA6C2C" w:rsidP="00650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DC47C6" w:rsidRDefault="00EA6C2C" w:rsidP="00650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DC47C6" w:rsidRDefault="00EA6C2C" w:rsidP="00650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C2C" w:rsidRPr="00DC47C6" w:rsidRDefault="00EA6C2C" w:rsidP="00650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DC47C6" w:rsidRDefault="00EA6C2C" w:rsidP="00650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C2C" w:rsidRPr="009738C2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6C2C" w:rsidRPr="009738C2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 xml:space="preserve">Яйцо отварное 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738C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738C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6C2C" w:rsidRPr="009738C2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Батон с маслом и сыром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30/3/9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30/5/14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6C2C" w:rsidRPr="009738C2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130/50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49,44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6C2C" w:rsidRPr="009738C2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6C2C" w:rsidRPr="009738C2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6C2C" w:rsidRPr="009738C2" w:rsidRDefault="00EA6C2C" w:rsidP="00650312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6C2C" w:rsidRPr="009738C2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6C2C" w:rsidRPr="009738C2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Кукуруза консервированная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6C2C" w:rsidRPr="009738C2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Борщ со сметаной на мясном бульоне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6C2C" w:rsidRPr="009738C2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 xml:space="preserve">Перловка отварная 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111,33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6C2C" w:rsidRPr="009738C2" w:rsidTr="00650312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 xml:space="preserve">Гуляш из говядины 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6C2C" w:rsidRPr="009738C2" w:rsidTr="00650312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Красный соус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6C2C" w:rsidRPr="009738C2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Морс из свежих ягод (брусника)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12,6</w:t>
            </w:r>
          </w:p>
        </w:tc>
      </w:tr>
      <w:tr w:rsidR="00EA6C2C" w:rsidRPr="009738C2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 xml:space="preserve"> 3,8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6C2C" w:rsidRPr="009738C2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Уплотненный 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6C2C" w:rsidRPr="009738C2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Кисломолочный напиток «Снежок»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6C2C" w:rsidRPr="009738C2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Каша ячневая вязкая на молоке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28,30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6C2C" w:rsidRPr="009738C2" w:rsidTr="0065031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 xml:space="preserve">Хлеб с маслом 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30/3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6C2C" w:rsidRPr="009738C2" w:rsidTr="00650312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 xml:space="preserve">1265| 1454     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40,03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47,92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166,46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8C2">
              <w:rPr>
                <w:rFonts w:ascii="Times New Roman" w:hAnsi="Times New Roman" w:cs="Times New Roman"/>
                <w:b/>
              </w:rPr>
              <w:t>1357,12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6C2C" w:rsidRPr="009738C2" w:rsidTr="00650312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ИТОГО за неделю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highlight w:val="yellow"/>
              </w:rPr>
              <w:t>8098</w:t>
            </w:r>
            <w:r w:rsidRPr="009738C2">
              <w:rPr>
                <w:rFonts w:ascii="Times New Roman" w:hAnsi="Times New Roman" w:cs="Times New Roman"/>
                <w:b/>
                <w:highlight w:val="yellow"/>
                <w:lang w:val="en-US"/>
              </w:rPr>
              <w:t>|</w:t>
            </w:r>
            <w:r w:rsidRPr="009738C2">
              <w:rPr>
                <w:rFonts w:ascii="Times New Roman" w:hAnsi="Times New Roman" w:cs="Times New Roman"/>
                <w:b/>
                <w:highlight w:val="yellow"/>
              </w:rPr>
              <w:t>9622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highlight w:val="yellow"/>
              </w:rPr>
              <w:t>328,92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highlight w:val="yellow"/>
              </w:rPr>
              <w:t>272,54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highlight w:val="yellow"/>
              </w:rPr>
              <w:t>1043,36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highlight w:val="yellow"/>
              </w:rPr>
              <w:t>8240,23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EA6C2C" w:rsidRPr="009738C2" w:rsidTr="00650312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rPr>
                <w:rFonts w:ascii="Times New Roman" w:hAnsi="Times New Roman" w:cs="Times New Roman"/>
              </w:rPr>
            </w:pPr>
            <w:r w:rsidRPr="009738C2">
              <w:rPr>
                <w:rFonts w:ascii="Times New Roman" w:hAnsi="Times New Roman" w:cs="Times New Roman"/>
              </w:rPr>
              <w:t>Среднее значение за период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1619,6</w:t>
            </w:r>
            <w:r w:rsidRPr="009738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|1924</w:t>
            </w:r>
            <w:r w:rsidRPr="009738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,4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65,784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54,508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208,672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38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1648,046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2C" w:rsidRPr="009738C2" w:rsidRDefault="00EA6C2C" w:rsidP="006503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6C2C" w:rsidRDefault="00EA6C2C" w:rsidP="00EA6C2C">
      <w:pPr>
        <w:spacing w:before="0" w:beforeAutospacing="0" w:after="20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C2">
        <w:rPr>
          <w:rFonts w:ascii="Times New Roman" w:eastAsia="Times New Roman" w:hAnsi="Times New Roman" w:cs="Times New Roman"/>
          <w:lang w:eastAsia="ru-RU"/>
        </w:rPr>
        <w:t>Исполнитель: 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АХЧ Климова А.Б.</w:t>
      </w:r>
    </w:p>
    <w:p w:rsidR="00EA6C2C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Default="00EA6C2C" w:rsidP="00EA6C2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C2C" w:rsidRDefault="00EA6C2C" w:rsidP="00EA6C2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3F" w:rsidRDefault="00B3723F"/>
    <w:sectPr w:rsidR="00B3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2C"/>
    <w:rsid w:val="007954D9"/>
    <w:rsid w:val="00B3723F"/>
    <w:rsid w:val="00EA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FBF20-B3EB-499E-B28A-59FDFB60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6C2C"/>
  </w:style>
  <w:style w:type="table" w:customStyle="1" w:styleId="10">
    <w:name w:val="Сетка таблицы1"/>
    <w:basedOn w:val="a1"/>
    <w:next w:val="a3"/>
    <w:uiPriority w:val="59"/>
    <w:rsid w:val="00EA6C2C"/>
    <w:pPr>
      <w:spacing w:before="0" w:beforeAutospacing="0" w:after="0" w:afterAutospacing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Текст выноски1"/>
    <w:basedOn w:val="a"/>
    <w:next w:val="a4"/>
    <w:link w:val="a5"/>
    <w:uiPriority w:val="99"/>
    <w:semiHidden/>
    <w:unhideWhenUsed/>
    <w:rsid w:val="00EA6C2C"/>
    <w:pPr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1"/>
    <w:uiPriority w:val="99"/>
    <w:semiHidden/>
    <w:rsid w:val="00EA6C2C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next w:val="a6"/>
    <w:link w:val="a7"/>
    <w:uiPriority w:val="99"/>
    <w:semiHidden/>
    <w:unhideWhenUsed/>
    <w:rsid w:val="00EA6C2C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7">
    <w:name w:val="Верхний колонтитул Знак"/>
    <w:basedOn w:val="a0"/>
    <w:link w:val="12"/>
    <w:uiPriority w:val="99"/>
    <w:semiHidden/>
    <w:rsid w:val="00EA6C2C"/>
  </w:style>
  <w:style w:type="paragraph" w:customStyle="1" w:styleId="13">
    <w:name w:val="Нижний колонтитул1"/>
    <w:basedOn w:val="a"/>
    <w:next w:val="a8"/>
    <w:link w:val="a9"/>
    <w:uiPriority w:val="99"/>
    <w:semiHidden/>
    <w:unhideWhenUsed/>
    <w:rsid w:val="00EA6C2C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9">
    <w:name w:val="Нижний колонтитул Знак"/>
    <w:basedOn w:val="a0"/>
    <w:link w:val="13"/>
    <w:uiPriority w:val="99"/>
    <w:semiHidden/>
    <w:rsid w:val="00EA6C2C"/>
  </w:style>
  <w:style w:type="table" w:styleId="a3">
    <w:name w:val="Table Grid"/>
    <w:basedOn w:val="a1"/>
    <w:uiPriority w:val="59"/>
    <w:rsid w:val="00EA6C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4"/>
    <w:uiPriority w:val="99"/>
    <w:semiHidden/>
    <w:unhideWhenUsed/>
    <w:rsid w:val="00EA6C2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4"/>
    <w:uiPriority w:val="99"/>
    <w:semiHidden/>
    <w:rsid w:val="00EA6C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15"/>
    <w:uiPriority w:val="99"/>
    <w:semiHidden/>
    <w:unhideWhenUsed/>
    <w:rsid w:val="00EA6C2C"/>
    <w:pPr>
      <w:tabs>
        <w:tab w:val="center" w:pos="4677"/>
        <w:tab w:val="right" w:pos="9355"/>
      </w:tabs>
      <w:spacing w:before="0" w:after="0"/>
    </w:pPr>
  </w:style>
  <w:style w:type="character" w:customStyle="1" w:styleId="15">
    <w:name w:val="Верхний колонтитул Знак1"/>
    <w:basedOn w:val="a0"/>
    <w:link w:val="a6"/>
    <w:uiPriority w:val="99"/>
    <w:semiHidden/>
    <w:rsid w:val="00EA6C2C"/>
  </w:style>
  <w:style w:type="paragraph" w:styleId="a8">
    <w:name w:val="footer"/>
    <w:basedOn w:val="a"/>
    <w:link w:val="16"/>
    <w:uiPriority w:val="99"/>
    <w:semiHidden/>
    <w:unhideWhenUsed/>
    <w:rsid w:val="00EA6C2C"/>
    <w:pPr>
      <w:tabs>
        <w:tab w:val="center" w:pos="4677"/>
        <w:tab w:val="right" w:pos="9355"/>
      </w:tabs>
      <w:spacing w:before="0" w:after="0"/>
    </w:pPr>
  </w:style>
  <w:style w:type="character" w:customStyle="1" w:styleId="16">
    <w:name w:val="Нижний колонтитул Знак1"/>
    <w:basedOn w:val="a0"/>
    <w:link w:val="a8"/>
    <w:uiPriority w:val="99"/>
    <w:semiHidden/>
    <w:rsid w:val="00EA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Наталья</cp:lastModifiedBy>
  <cp:revision>2</cp:revision>
  <dcterms:created xsi:type="dcterms:W3CDTF">2021-12-16T07:40:00Z</dcterms:created>
  <dcterms:modified xsi:type="dcterms:W3CDTF">2021-12-16T07:40:00Z</dcterms:modified>
</cp:coreProperties>
</file>