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5B2" w:rsidRPr="004C7AC8" w:rsidRDefault="003145B2" w:rsidP="003145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лан-Удэ</w:t>
      </w:r>
    </w:p>
    <w:p w:rsidR="003145B2" w:rsidRPr="004C7AC8" w:rsidRDefault="003145B2" w:rsidP="003145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</w:rPr>
        <w:t>Комитет по образованию</w:t>
      </w:r>
    </w:p>
    <w:p w:rsidR="003145B2" w:rsidRDefault="003145B2" w:rsidP="003145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ДОШКОЛЬНОЕ ОБРАЗОВАТЕЛЬНОЕ УЧРЕЖДЕНИЕ ДЕТСКИЙ САД № 52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«АЯ-ГАНГА» </w:t>
      </w:r>
    </w:p>
    <w:p w:rsidR="003145B2" w:rsidRPr="004C7AC8" w:rsidRDefault="003145B2" w:rsidP="003145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ОБЩЕРАЗВИВАЮЩЕГО ВИДА</w:t>
      </w:r>
      <w:r w:rsidRPr="004C7AC8">
        <w:rPr>
          <w:rFonts w:ascii="Times New Roman" w:eastAsia="Times New Roman" w:hAnsi="Times New Roman" w:cs="Times New Roman"/>
          <w:b/>
          <w:sz w:val="24"/>
          <w:szCs w:val="24"/>
        </w:rPr>
        <w:t xml:space="preserve"> Г.УЛАН-УДЭ</w:t>
      </w:r>
    </w:p>
    <w:p w:rsidR="003145B2" w:rsidRPr="006B2083" w:rsidRDefault="003145B2" w:rsidP="003145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670000, г</w:t>
      </w:r>
      <w:proofErr w:type="gram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.У</w:t>
      </w:r>
      <w:proofErr w:type="gram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лан-Удэ,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ул.Бау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Ямпилова</w:t>
      </w:r>
      <w:proofErr w:type="spellEnd"/>
      <w:r w:rsidRPr="004C7A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9, телефон:8(301 2)21-94-53</w:t>
      </w:r>
    </w:p>
    <w:p w:rsidR="003145B2" w:rsidRPr="006B2083" w:rsidRDefault="003145B2" w:rsidP="003145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Pr="006B20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u</w:t>
      </w:r>
      <w:r w:rsidRPr="006B20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ds</w:t>
      </w:r>
      <w:proofErr w:type="spellEnd"/>
      <w:r w:rsidRPr="006B20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52@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6B208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</w:p>
    <w:p w:rsidR="003145B2" w:rsidRDefault="003145B2" w:rsidP="003145B2"/>
    <w:p w:rsidR="003145B2" w:rsidRDefault="003145B2" w:rsidP="003145B2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092F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об использовании денежных средств добровольных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пожертвований по состоянию на 16.04.2021</w:t>
      </w:r>
      <w:r w:rsidRPr="0001092F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3145B2" w:rsidRDefault="003145B2" w:rsidP="003145B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соответствии с Положением о добровольных пожертвованиях в МАДОУ «Детский сад №52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Ая-ганга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лан-Удэ представляем информацию об использовании денежных средств, поступивших в качестве добровольных пожертвований:</w:t>
      </w:r>
    </w:p>
    <w:p w:rsidR="003145B2" w:rsidRDefault="003145B2" w:rsidP="003145B2">
      <w:pPr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145B2" w:rsidRDefault="003145B2" w:rsidP="003145B2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3F0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статок денежных средств на 11.01.2021</w:t>
      </w:r>
      <w:r w:rsidRPr="000F3F03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19640,30</w:t>
      </w:r>
      <w:r w:rsidRPr="00D027C3">
        <w:rPr>
          <w:rFonts w:ascii="Times New Roman" w:eastAsia="Times New Roman" w:hAnsi="Times New Roman" w:cs="Times New Roman"/>
          <w:sz w:val="28"/>
          <w:szCs w:val="28"/>
        </w:rPr>
        <w:t xml:space="preserve"> руб.;</w:t>
      </w:r>
    </w:p>
    <w:p w:rsidR="003145B2" w:rsidRDefault="003145B2" w:rsidP="003145B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5B1">
        <w:rPr>
          <w:rFonts w:ascii="Times New Roman" w:eastAsia="Times New Roman" w:hAnsi="Times New Roman" w:cs="Times New Roman"/>
          <w:b/>
          <w:sz w:val="28"/>
          <w:szCs w:val="28"/>
        </w:rPr>
        <w:t>Поступило денежных средств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1квартал 2021</w:t>
      </w:r>
      <w:r w:rsidRPr="003E75B1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31600,00 руб.;</w:t>
      </w:r>
    </w:p>
    <w:p w:rsidR="003145B2" w:rsidRDefault="003145B2" w:rsidP="003145B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75B1">
        <w:rPr>
          <w:rFonts w:ascii="Times New Roman" w:eastAsia="Times New Roman" w:hAnsi="Times New Roman" w:cs="Times New Roman"/>
          <w:b/>
          <w:sz w:val="28"/>
          <w:szCs w:val="28"/>
        </w:rPr>
        <w:t>Изр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асходовано денежных средств за 1 квартал 2021</w:t>
      </w:r>
      <w:r w:rsidRPr="003E75B1">
        <w:rPr>
          <w:rFonts w:ascii="Times New Roman" w:eastAsia="Times New Roman" w:hAnsi="Times New Roman" w:cs="Times New Roman"/>
          <w:b/>
          <w:sz w:val="28"/>
          <w:szCs w:val="28"/>
        </w:rPr>
        <w:t>г: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38009,00руб.;</w:t>
      </w:r>
    </w:p>
    <w:p w:rsidR="003145B2" w:rsidRDefault="003145B2" w:rsidP="003145B2">
      <w:p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сумму которых были приобретены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3145B2" w:rsidRPr="00C73F98" w:rsidRDefault="003145B2" w:rsidP="003145B2">
      <w:pPr>
        <w:pStyle w:val="a3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Публикация статьи о детском саде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ганга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в газете «Аргументы и Факты» март 2021г                                                 7400,00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C73F9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3145B2" w:rsidRDefault="003145B2" w:rsidP="003145B2">
      <w:pPr>
        <w:pStyle w:val="a3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Методическое пособие для воспитателей и музыкального руководителя                                                             14000,00 руб.;</w:t>
      </w:r>
    </w:p>
    <w:p w:rsidR="003145B2" w:rsidRDefault="003145B2" w:rsidP="003145B2">
      <w:pPr>
        <w:pStyle w:val="a3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Приобретение программного обеспечения на ПК детского сада (антивирусная программа «Касперский» установлена на 15 ПК)</w:t>
      </w:r>
    </w:p>
    <w:p w:rsidR="003145B2" w:rsidRPr="00710501" w:rsidRDefault="003145B2" w:rsidP="003145B2">
      <w:pPr>
        <w:spacing w:after="0" w:line="259" w:lineRule="auto"/>
        <w:ind w:left="7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71050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5031,00 </w:t>
      </w:r>
      <w:proofErr w:type="spellStart"/>
      <w:r w:rsidRPr="00710501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710501">
        <w:rPr>
          <w:rFonts w:ascii="Times New Roman" w:eastAsia="Times New Roman" w:hAnsi="Times New Roman" w:cs="Times New Roman"/>
          <w:sz w:val="28"/>
          <w:szCs w:val="28"/>
        </w:rPr>
        <w:t xml:space="preserve">;                                        </w:t>
      </w:r>
    </w:p>
    <w:p w:rsidR="003145B2" w:rsidRPr="008F0A2D" w:rsidRDefault="003145B2" w:rsidP="003145B2">
      <w:pPr>
        <w:pStyle w:val="a3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Ежегодное размещение отчетов о результатах финансово-хозяйственной деятельности ДОУ за 2020год в газете «Муниципальный вестник»                                      4500,00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8F0A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145B2" w:rsidRDefault="003145B2" w:rsidP="003145B2">
      <w:pPr>
        <w:pStyle w:val="a3"/>
        <w:numPr>
          <w:ilvl w:val="0"/>
          <w:numId w:val="1"/>
        </w:numPr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лестницы (стремянка)                      7078,00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145B2" w:rsidRDefault="003145B2" w:rsidP="003145B2">
      <w:pPr>
        <w:pStyle w:val="a3"/>
        <w:spacing w:after="0" w:line="259" w:lineRule="auto"/>
        <w:ind w:left="107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3145B2" w:rsidRPr="008F0A2D" w:rsidRDefault="003145B2" w:rsidP="003145B2">
      <w:pPr>
        <w:tabs>
          <w:tab w:val="left" w:pos="6804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A2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3145B2" w:rsidRPr="000F3F03" w:rsidRDefault="003145B2" w:rsidP="003145B2">
      <w:pPr>
        <w:tabs>
          <w:tab w:val="left" w:pos="6804"/>
        </w:tabs>
        <w:spacing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3F03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статок денежных средств на 16.04.2021</w:t>
      </w:r>
      <w:r w:rsidRPr="000F3F03">
        <w:rPr>
          <w:rFonts w:ascii="Times New Roman" w:eastAsia="Times New Roman" w:hAnsi="Times New Roman" w:cs="Times New Roman"/>
          <w:b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13231,30 руб.;</w:t>
      </w:r>
    </w:p>
    <w:p w:rsidR="003145B2" w:rsidRPr="00A74D22" w:rsidRDefault="003145B2" w:rsidP="003145B2">
      <w:pPr>
        <w:pStyle w:val="a3"/>
        <w:tabs>
          <w:tab w:val="left" w:pos="6804"/>
        </w:tabs>
        <w:spacing w:after="0" w:line="259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145B2" w:rsidRPr="002162DD" w:rsidRDefault="003145B2" w:rsidP="003145B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62DD">
        <w:rPr>
          <w:rFonts w:ascii="Times New Roman" w:hAnsi="Times New Roman" w:cs="Times New Roman"/>
          <w:sz w:val="28"/>
          <w:szCs w:val="28"/>
        </w:rPr>
        <w:t xml:space="preserve">Председатель Управляющего Совета </w:t>
      </w:r>
      <w:proofErr w:type="spellStart"/>
      <w:r w:rsidRPr="002162DD">
        <w:rPr>
          <w:rFonts w:ascii="Times New Roman" w:hAnsi="Times New Roman" w:cs="Times New Roman"/>
          <w:sz w:val="28"/>
          <w:szCs w:val="28"/>
        </w:rPr>
        <w:t>Дагбаева</w:t>
      </w:r>
      <w:proofErr w:type="spellEnd"/>
      <w:r w:rsidRPr="002162DD">
        <w:rPr>
          <w:rFonts w:ascii="Times New Roman" w:hAnsi="Times New Roman" w:cs="Times New Roman"/>
          <w:sz w:val="28"/>
          <w:szCs w:val="28"/>
        </w:rPr>
        <w:t xml:space="preserve"> Д.Д. </w:t>
      </w:r>
    </w:p>
    <w:p w:rsidR="003145B2" w:rsidRDefault="003145B2" w:rsidP="003145B2"/>
    <w:p w:rsidR="003145B2" w:rsidRDefault="003145B2" w:rsidP="003145B2"/>
    <w:p w:rsidR="003145B2" w:rsidRDefault="003145B2" w:rsidP="003145B2"/>
    <w:p w:rsidR="00AF71ED" w:rsidRDefault="00AF71ED"/>
    <w:sectPr w:rsidR="00AF71ED" w:rsidSect="00AF7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E5CCF"/>
    <w:multiLevelType w:val="hybridMultilevel"/>
    <w:tmpl w:val="AE462E2C"/>
    <w:lvl w:ilvl="0" w:tplc="C56674A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5B2"/>
    <w:rsid w:val="00072CDC"/>
    <w:rsid w:val="0011770E"/>
    <w:rsid w:val="00120832"/>
    <w:rsid w:val="001A2239"/>
    <w:rsid w:val="003145B2"/>
    <w:rsid w:val="003D4789"/>
    <w:rsid w:val="004A1A29"/>
    <w:rsid w:val="008D4627"/>
    <w:rsid w:val="00A43AD7"/>
    <w:rsid w:val="00AE4FB4"/>
    <w:rsid w:val="00AF71ED"/>
    <w:rsid w:val="00E7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B2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5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Krokoz™ Inc.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климентий</dc:creator>
  <cp:lastModifiedBy>климентий</cp:lastModifiedBy>
  <cp:revision>1</cp:revision>
  <dcterms:created xsi:type="dcterms:W3CDTF">2021-04-23T07:04:00Z</dcterms:created>
  <dcterms:modified xsi:type="dcterms:W3CDTF">2021-04-23T07:05:00Z</dcterms:modified>
</cp:coreProperties>
</file>